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D81A" w14:textId="69F6D8FE" w:rsidR="00260B99" w:rsidRDefault="004D795E" w:rsidP="0026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JEZYK POLSKI</w:t>
      </w:r>
    </w:p>
    <w:p w14:paraId="1C508841" w14:textId="68A67531" w:rsidR="00260B99" w:rsidRDefault="00260B99" w:rsidP="0026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28.11.2023</w:t>
      </w:r>
    </w:p>
    <w:p w14:paraId="5887F69C" w14:textId="77777777" w:rsidR="00260B99" w:rsidRDefault="00260B99" w:rsidP="0026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5c</w:t>
      </w:r>
    </w:p>
    <w:p w14:paraId="730CA612" w14:textId="77777777" w:rsidR="00260B99" w:rsidRDefault="00260B99" w:rsidP="0026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prowadzący: Ewa Bednarz, Barbara Sielakow</w:t>
      </w:r>
    </w:p>
    <w:p w14:paraId="474BF3DB" w14:textId="77777777" w:rsidR="00260B99" w:rsidRDefault="00260B99" w:rsidP="00260B99">
      <w:pPr>
        <w:rPr>
          <w:rFonts w:ascii="Times New Roman" w:hAnsi="Times New Roman" w:cs="Times New Roman"/>
          <w:sz w:val="24"/>
          <w:szCs w:val="24"/>
        </w:rPr>
      </w:pPr>
    </w:p>
    <w:p w14:paraId="47D6E104" w14:textId="77777777" w:rsidR="00260B99" w:rsidRDefault="00260B99" w:rsidP="00260B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60B99">
        <w:rPr>
          <w:rFonts w:ascii="Times New Roman" w:hAnsi="Times New Roman" w:cs="Times New Roman"/>
          <w:b/>
          <w:bCs/>
          <w:sz w:val="24"/>
          <w:szCs w:val="24"/>
        </w:rPr>
        <w:t>Gramatyczny i muzyczny spacer do parku jesienią – przymiotnik w opisie i odmianie.</w:t>
      </w:r>
    </w:p>
    <w:p w14:paraId="46A005B1" w14:textId="018F18B7" w:rsidR="00260B99" w:rsidRDefault="00260B99" w:rsidP="00260B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Kompetencje kluczowe:</w:t>
      </w:r>
    </w:p>
    <w:p w14:paraId="358A2B7E" w14:textId="6BA522E0" w:rsidR="00260B99" w:rsidRDefault="00260B99" w:rsidP="00260B9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Porozumiewanie się w języku ojczystym.</w:t>
      </w:r>
    </w:p>
    <w:p w14:paraId="2FF98E3D" w14:textId="0A42557D" w:rsidR="00260B99" w:rsidRDefault="00260B99" w:rsidP="00260B9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społeczne.</w:t>
      </w:r>
    </w:p>
    <w:p w14:paraId="149228CF" w14:textId="43A99247" w:rsidR="00260B99" w:rsidRDefault="00260B99" w:rsidP="00260B9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Inicjatywność i przedsiębiorczość.</w:t>
      </w:r>
    </w:p>
    <w:p w14:paraId="300C0DCC" w14:textId="2B224F65" w:rsidR="00260B99" w:rsidRPr="00260B99" w:rsidRDefault="00260B99" w:rsidP="00260B9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Świadomość i ekspresja kulturalna.</w:t>
      </w:r>
    </w:p>
    <w:p w14:paraId="198322BC" w14:textId="77777777" w:rsidR="00260B99" w:rsidRDefault="00260B99" w:rsidP="0026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lekcji:</w:t>
      </w:r>
    </w:p>
    <w:p w14:paraId="56D83653" w14:textId="77777777" w:rsidR="00260B99" w:rsidRDefault="00260B99" w:rsidP="0026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14:paraId="3FA8F88D" w14:textId="77777777" w:rsidR="00260B99" w:rsidRDefault="00260B99" w:rsidP="00260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formy stopnia wyższego i najwyższego wskazanych przymiotników,</w:t>
      </w:r>
    </w:p>
    <w:p w14:paraId="5054105D" w14:textId="77777777" w:rsidR="00260B99" w:rsidRDefault="00260B99" w:rsidP="00260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stopień przymiotnika,</w:t>
      </w:r>
    </w:p>
    <w:p w14:paraId="4404A324" w14:textId="77777777" w:rsidR="00260B99" w:rsidRDefault="00260B99" w:rsidP="00260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stopniuje przymiotniki w sposób prosty regularny i nieregularny,</w:t>
      </w:r>
    </w:p>
    <w:p w14:paraId="00F37060" w14:textId="77777777" w:rsidR="00260B99" w:rsidRDefault="00260B99" w:rsidP="00260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odróżnia stopniowanie proste od opisowego,</w:t>
      </w:r>
    </w:p>
    <w:p w14:paraId="162AD39E" w14:textId="77777777" w:rsidR="00260B99" w:rsidRDefault="00260B99" w:rsidP="00260B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odmienia przymiotnik,</w:t>
      </w:r>
    </w:p>
    <w:p w14:paraId="0405057B" w14:textId="77777777" w:rsidR="00260B99" w:rsidRDefault="00260B99" w:rsidP="00260B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zapisuje kolory,</w:t>
      </w:r>
    </w:p>
    <w:p w14:paraId="4FAFFDB0" w14:textId="77777777" w:rsidR="00260B99" w:rsidRDefault="00260B99" w:rsidP="00260B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 zdania przymiotnikami w różnych stopniach.</w:t>
      </w:r>
    </w:p>
    <w:p w14:paraId="2DA41B66" w14:textId="77777777" w:rsidR="00260B99" w:rsidRDefault="00260B99" w:rsidP="00260B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definicję przymiotnika;</w:t>
      </w:r>
    </w:p>
    <w:p w14:paraId="0BBBDABF" w14:textId="77777777" w:rsidR="00260B99" w:rsidRDefault="00260B99" w:rsidP="00260B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odnajduje przymiotniki w tekście;</w:t>
      </w:r>
    </w:p>
    <w:p w14:paraId="40C377D3" w14:textId="77777777" w:rsidR="00260B99" w:rsidRDefault="00260B99" w:rsidP="00260B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zredagować opis na podstawie własnych spostrzeżeń i podanego słownictwa,</w:t>
      </w:r>
    </w:p>
    <w:p w14:paraId="25D8BA76" w14:textId="77777777" w:rsidR="00260B99" w:rsidRDefault="00260B99" w:rsidP="00260B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współdziałać w grupie,</w:t>
      </w:r>
    </w:p>
    <w:p w14:paraId="06760E6C" w14:textId="77777777" w:rsidR="00260B99" w:rsidRDefault="00260B99" w:rsidP="00260B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zilustrować odgłosy jesieni.</w:t>
      </w:r>
    </w:p>
    <w:p w14:paraId="7A13F8A2" w14:textId="77777777" w:rsidR="00260B99" w:rsidRPr="00260B99" w:rsidRDefault="00260B99" w:rsidP="00260B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0B99">
        <w:rPr>
          <w:rFonts w:ascii="Times New Roman" w:hAnsi="Times New Roman" w:cs="Times New Roman"/>
          <w:b/>
          <w:bCs/>
          <w:sz w:val="24"/>
          <w:szCs w:val="24"/>
        </w:rPr>
        <w:t>Metody:</w:t>
      </w:r>
    </w:p>
    <w:p w14:paraId="6B364FEB" w14:textId="5E4CB081" w:rsidR="00260B99" w:rsidRDefault="00260B99" w:rsidP="00260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metody aktywizujące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runda bez przymusu, mapa mentalna,</w:t>
      </w:r>
    </w:p>
    <w:p w14:paraId="1DA4C7F5" w14:textId="77777777" w:rsidR="00260B99" w:rsidRDefault="00260B99" w:rsidP="00260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rozmowa kierowana,</w:t>
      </w:r>
    </w:p>
    <w:p w14:paraId="5597D6E6" w14:textId="77777777" w:rsidR="00260B99" w:rsidRDefault="00260B99" w:rsidP="00260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praktyczne,</w:t>
      </w:r>
    </w:p>
    <w:p w14:paraId="3D1C07AD" w14:textId="77777777" w:rsidR="00260B99" w:rsidRDefault="00260B99" w:rsidP="00260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z podręcznikiem.</w:t>
      </w:r>
    </w:p>
    <w:p w14:paraId="775F54AE" w14:textId="77777777" w:rsidR="00260B99" w:rsidRPr="00260B99" w:rsidRDefault="00260B99" w:rsidP="00260B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0B99">
        <w:rPr>
          <w:rFonts w:ascii="Times New Roman" w:hAnsi="Times New Roman" w:cs="Times New Roman"/>
          <w:b/>
          <w:bCs/>
          <w:sz w:val="24"/>
          <w:szCs w:val="24"/>
        </w:rPr>
        <w:t>Formy pracy:</w:t>
      </w:r>
    </w:p>
    <w:p w14:paraId="1F409970" w14:textId="35AD273C" w:rsidR="00260B99" w:rsidRDefault="00260B99" w:rsidP="00260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ndywidualna, zespołowa</w:t>
      </w:r>
    </w:p>
    <w:p w14:paraId="0C4B2BD7" w14:textId="77777777" w:rsidR="00260B99" w:rsidRPr="00260B99" w:rsidRDefault="00260B99" w:rsidP="00260B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0B99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</w:p>
    <w:p w14:paraId="3ADD9BE4" w14:textId="77777777" w:rsidR="00260B99" w:rsidRDefault="00260B99" w:rsidP="00260B9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do języka polskiego dla klasy V szkoły podstawowej NOWE Słowa na start!, s. 120 – 121,</w:t>
      </w:r>
    </w:p>
    <w:p w14:paraId="62B249ED" w14:textId="77777777" w:rsidR="00260B99" w:rsidRDefault="00260B99" w:rsidP="00260B99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pracy,</w:t>
      </w:r>
    </w:p>
    <w:p w14:paraId="7EE3BBB1" w14:textId="77777777" w:rsidR="00260B99" w:rsidRDefault="00260B99" w:rsidP="00260B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instrumenty zrobione prze uczniów, instrumenty perkusyjne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CAE99A" w14:textId="7274B820" w:rsidR="00260B99" w:rsidRDefault="00260B99" w:rsidP="00260B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Muzyka Vivaldiego „Cztery pory roku – Jesień”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70B75A" w14:textId="77777777" w:rsidR="00260B99" w:rsidRPr="00ED1185" w:rsidRDefault="00260B99" w:rsidP="00260B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1185">
        <w:rPr>
          <w:rFonts w:ascii="Times New Roman" w:hAnsi="Times New Roman" w:cs="Times New Roman"/>
          <w:b/>
          <w:bCs/>
          <w:sz w:val="24"/>
          <w:szCs w:val="24"/>
        </w:rPr>
        <w:t>Przebieg lekcji:</w:t>
      </w:r>
    </w:p>
    <w:p w14:paraId="6236BBA7" w14:textId="44E332E4" w:rsidR="00260B99" w:rsidRPr="00ED1185" w:rsidRDefault="00260B99" w:rsidP="00260B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1185">
        <w:rPr>
          <w:rFonts w:ascii="Times New Roman" w:hAnsi="Times New Roman" w:cs="Times New Roman"/>
          <w:b/>
          <w:bCs/>
          <w:sz w:val="24"/>
          <w:szCs w:val="24"/>
        </w:rPr>
        <w:lastRenderedPageBreak/>
        <w:t>Faza wprowadzająca</w:t>
      </w:r>
      <w:r w:rsidR="00ED11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C9EC34" w14:textId="77777777" w:rsidR="00260B99" w:rsidRDefault="00260B99" w:rsidP="00260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Czynności organizacyjne: sprawdzenie obecności, odczytanie zadania domowego,</w:t>
      </w:r>
    </w:p>
    <w:p w14:paraId="25776E5E" w14:textId="77777777" w:rsidR="00260B99" w:rsidRDefault="00260B99" w:rsidP="00260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tematu lekcji, przedstawienie celów lekcji.</w:t>
      </w:r>
    </w:p>
    <w:p w14:paraId="71D1E011" w14:textId="77777777" w:rsidR="00260B99" w:rsidRDefault="00260B99" w:rsidP="00260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Powtórzenie wiadomości o przymiotniku – wykonanie ćwiczenia: Co wiemy</w:t>
      </w:r>
    </w:p>
    <w:p w14:paraId="1B8DD6CD" w14:textId="77777777" w:rsidR="00260B99" w:rsidRDefault="00260B99" w:rsidP="00260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przymiotniku?</w:t>
      </w:r>
    </w:p>
    <w:p w14:paraId="2B763C3C" w14:textId="77777777" w:rsidR="00260B99" w:rsidRDefault="00260B99" w:rsidP="00260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Rozmowa o porze roku – jesień.</w:t>
      </w:r>
    </w:p>
    <w:p w14:paraId="71F18164" w14:textId="77777777" w:rsidR="00260B99" w:rsidRDefault="00260B99" w:rsidP="00260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Zapis tematu lekcji.</w:t>
      </w:r>
    </w:p>
    <w:p w14:paraId="58FDD0FD" w14:textId="77777777" w:rsidR="00260B99" w:rsidRDefault="00260B99" w:rsidP="00260B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tle utwór Vivaldiego II część.</w:t>
      </w:r>
    </w:p>
    <w:p w14:paraId="1C4756E6" w14:textId="77777777" w:rsidR="00260B99" w:rsidRPr="00ED1185" w:rsidRDefault="00260B99" w:rsidP="00ED11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1185">
        <w:rPr>
          <w:rFonts w:ascii="Times New Roman" w:hAnsi="Times New Roman" w:cs="Times New Roman"/>
          <w:b/>
          <w:bCs/>
          <w:sz w:val="24"/>
          <w:szCs w:val="24"/>
        </w:rPr>
        <w:t>Faza realizacyjna:</w:t>
      </w:r>
    </w:p>
    <w:p w14:paraId="77DD78FD" w14:textId="1450AB2E" w:rsidR="00260B99" w:rsidRDefault="00260B99" w:rsidP="00ED1185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definicji przymiotnika</w:t>
      </w:r>
      <w:r w:rsidR="00ED1185">
        <w:rPr>
          <w:rFonts w:ascii="Times New Roman" w:hAnsi="Times New Roman" w:cs="Times New Roman"/>
          <w:sz w:val="24"/>
          <w:szCs w:val="24"/>
        </w:rPr>
        <w:t xml:space="preserve"> – wypowiedzi uczniów.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6E09" w14:textId="77777777" w:rsidR="00260B99" w:rsidRDefault="00260B99" w:rsidP="00260B99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Przeczytanie opisu parku w szacie jesiennej. </w:t>
      </w:r>
    </w:p>
    <w:p w14:paraId="2EC506F1" w14:textId="50681D18" w:rsidR="00260B99" w:rsidRDefault="00260B99" w:rsidP="00260B99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4D795E">
        <w:rPr>
          <w:rFonts w:ascii="Times New Roman" w:hAnsi="Times New Roman" w:cs="Times New Roman"/>
          <w:sz w:val="24"/>
          <w:szCs w:val="24"/>
        </w:rPr>
        <w:t>zadania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D7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karty pracy.</w:t>
      </w:r>
    </w:p>
    <w:p w14:paraId="57A823D1" w14:textId="77777777" w:rsidR="00260B99" w:rsidRDefault="00260B99" w:rsidP="00260B99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pisowni kolorów i odcieni – przykłady: jasnoczerwony, ciemnoniebieski, biało – czerwony, kruczoczarny, ceglastoczerwony, jaskrawoczerwony, brudnozielony.</w:t>
      </w:r>
    </w:p>
    <w:p w14:paraId="6872E1B7" w14:textId="453113AF" w:rsidR="00260B99" w:rsidRDefault="00260B99" w:rsidP="00260B99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zadania 2</w:t>
      </w:r>
      <w:r w:rsidR="004D79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karty pracy. </w:t>
      </w:r>
    </w:p>
    <w:p w14:paraId="1A4A0CB0" w14:textId="6F0FB5D4" w:rsidR="00260B99" w:rsidRDefault="00260B99" w:rsidP="00260B99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Ilustracja muzyczna - Nauczyciel opowiada o spacerze po parku</w:t>
      </w:r>
      <w:r w:rsidR="004D795E">
        <w:rPr>
          <w:rFonts w:ascii="Times New Roman" w:hAnsi="Times New Roman" w:cs="Times New Roman"/>
          <w:sz w:val="24"/>
          <w:szCs w:val="24"/>
        </w:rPr>
        <w:t xml:space="preserve"> jesienią</w:t>
      </w:r>
      <w:r>
        <w:rPr>
          <w:rFonts w:ascii="Times New Roman" w:hAnsi="Times New Roman" w:cs="Times New Roman"/>
          <w:sz w:val="24"/>
          <w:szCs w:val="24"/>
        </w:rPr>
        <w:t xml:space="preserve">, a uczniowie dobierają odpowiednie instrumenty i odgłosy, ilustrując daną scenę. </w:t>
      </w:r>
    </w:p>
    <w:p w14:paraId="25D5824C" w14:textId="77777777" w:rsidR="00260B99" w:rsidRDefault="00260B99" w:rsidP="00260B99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dotychczasowej wiedzy o przymiotniku – powtórzenie.</w:t>
      </w:r>
    </w:p>
    <w:p w14:paraId="0AF46698" w14:textId="73CF83A5" w:rsidR="00260B99" w:rsidRDefault="00260B99" w:rsidP="004D795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Stopniowanie przymiotnika – wyjaśnienie i notatka</w:t>
      </w:r>
      <w:r w:rsidR="004D795E">
        <w:rPr>
          <w:rFonts w:ascii="Times New Roman" w:hAnsi="Times New Roman" w:cs="Times New Roman"/>
          <w:sz w:val="24"/>
          <w:szCs w:val="24"/>
        </w:rPr>
        <w:t>.</w:t>
      </w:r>
    </w:p>
    <w:p w14:paraId="0244D3F3" w14:textId="1499C044" w:rsidR="004D795E" w:rsidRDefault="004D795E" w:rsidP="004D795E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zadania 3. Z karty pracy.</w:t>
      </w:r>
    </w:p>
    <w:p w14:paraId="24AE4ABD" w14:textId="77777777" w:rsidR="00260B99" w:rsidRPr="004D795E" w:rsidRDefault="00260B99" w:rsidP="004D79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D795E">
        <w:rPr>
          <w:rFonts w:ascii="Times New Roman" w:hAnsi="Times New Roman" w:cs="Times New Roman"/>
          <w:b/>
          <w:bCs/>
          <w:sz w:val="24"/>
          <w:szCs w:val="24"/>
        </w:rPr>
        <w:t>Faza podsumowująca:</w:t>
      </w:r>
    </w:p>
    <w:p w14:paraId="72A6EA35" w14:textId="77777777" w:rsidR="004D795E" w:rsidRDefault="00260B99" w:rsidP="004D795E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0" w:name="_Hlk151892848"/>
      <w:r>
        <w:rPr>
          <w:rFonts w:ascii="Times New Roman" w:hAnsi="Times New Roman" w:cs="Times New Roman"/>
          <w:sz w:val="24"/>
          <w:szCs w:val="24"/>
        </w:rPr>
        <w:t>Cechy przymiotnika</w:t>
      </w:r>
      <w:r w:rsidR="004D795E">
        <w:rPr>
          <w:rFonts w:ascii="Times New Roman" w:hAnsi="Times New Roman" w:cs="Times New Roman"/>
          <w:sz w:val="24"/>
          <w:szCs w:val="24"/>
        </w:rPr>
        <w:t xml:space="preserve"> – wierszyk. </w:t>
      </w:r>
    </w:p>
    <w:p w14:paraId="4D760C7A" w14:textId="125F720C" w:rsidR="00260B99" w:rsidRDefault="004D795E" w:rsidP="004D795E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pracy.</w:t>
      </w:r>
      <w:bookmarkEnd w:id="0"/>
    </w:p>
    <w:sectPr w:rsidR="00260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B94"/>
    <w:multiLevelType w:val="hybridMultilevel"/>
    <w:tmpl w:val="A8AA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347"/>
    <w:multiLevelType w:val="hybridMultilevel"/>
    <w:tmpl w:val="EBC80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367FA"/>
    <w:multiLevelType w:val="hybridMultilevel"/>
    <w:tmpl w:val="37B6AB6C"/>
    <w:lvl w:ilvl="0" w:tplc="74C424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D2E2D"/>
    <w:multiLevelType w:val="hybridMultilevel"/>
    <w:tmpl w:val="61F67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2316"/>
    <w:multiLevelType w:val="hybridMultilevel"/>
    <w:tmpl w:val="3A02E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C33F0"/>
    <w:multiLevelType w:val="hybridMultilevel"/>
    <w:tmpl w:val="88B85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03320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511969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8650547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84859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125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186060">
    <w:abstractNumId w:val="2"/>
  </w:num>
  <w:num w:numId="7" w16cid:durableId="2025595975">
    <w:abstractNumId w:val="0"/>
  </w:num>
  <w:num w:numId="8" w16cid:durableId="182011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99"/>
    <w:rsid w:val="00260B99"/>
    <w:rsid w:val="004D795E"/>
    <w:rsid w:val="00C66C30"/>
    <w:rsid w:val="00E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1B1A"/>
  <w15:chartTrackingRefBased/>
  <w15:docId w15:val="{4BF05ED4-EE55-4AA7-885D-67B99FAE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B99"/>
    <w:pPr>
      <w:ind w:left="720"/>
      <w:contextualSpacing/>
    </w:pPr>
  </w:style>
  <w:style w:type="table" w:styleId="Tabela-Siatka">
    <w:name w:val="Table Grid"/>
    <w:basedOn w:val="Standardowy"/>
    <w:uiPriority w:val="39"/>
    <w:rsid w:val="00260B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ThinkPad-T530</dc:creator>
  <cp:keywords/>
  <dc:description/>
  <cp:lastModifiedBy>ThinkPad-T530</cp:lastModifiedBy>
  <cp:revision>2</cp:revision>
  <dcterms:created xsi:type="dcterms:W3CDTF">2023-12-03T10:56:00Z</dcterms:created>
  <dcterms:modified xsi:type="dcterms:W3CDTF">2023-12-03T11:10:00Z</dcterms:modified>
</cp:coreProperties>
</file>